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AC6F" w14:textId="77777777" w:rsidR="00957B4C" w:rsidRDefault="00957B4C" w:rsidP="00957B4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32"/>
          <w:szCs w:val="32"/>
          <w:u w:val="single"/>
        </w:rPr>
        <w:t>PHYSICAL EDUCATION EDUPUZZLE CODES</w:t>
      </w:r>
      <w:r>
        <w:rPr>
          <w:rStyle w:val="eop"/>
          <w:rFonts w:ascii="Calibri" w:hAnsi="Calibri" w:cs="Arial"/>
          <w:sz w:val="32"/>
          <w:szCs w:val="32"/>
        </w:rPr>
        <w:t> </w:t>
      </w:r>
    </w:p>
    <w:p w14:paraId="78310353" w14:textId="77777777" w:rsid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32"/>
          <w:szCs w:val="32"/>
        </w:rPr>
        <w:t> </w:t>
      </w:r>
    </w:p>
    <w:p w14:paraId="0B5981AA" w14:textId="5AC177BA" w:rsid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i/>
          <w:iCs/>
          <w:sz w:val="32"/>
          <w:szCs w:val="32"/>
        </w:rPr>
        <w:t>Please make sure to add your PE class to your</w:t>
      </w:r>
      <w:r>
        <w:rPr>
          <w:rStyle w:val="apple-converted-space"/>
          <w:rFonts w:ascii="Calibri" w:hAnsi="Calibri" w:cs="Arial"/>
          <w:i/>
          <w:iCs/>
          <w:sz w:val="32"/>
          <w:szCs w:val="32"/>
        </w:rPr>
        <w:t> </w:t>
      </w:r>
      <w:r>
        <w:rPr>
          <w:rStyle w:val="spellingerror"/>
          <w:rFonts w:ascii="Calibri" w:hAnsi="Calibri" w:cs="Arial"/>
          <w:i/>
          <w:iCs/>
          <w:sz w:val="32"/>
          <w:szCs w:val="32"/>
        </w:rPr>
        <w:t>Edpuzzle</w:t>
      </w:r>
      <w:r>
        <w:rPr>
          <w:rStyle w:val="apple-converted-space"/>
          <w:rFonts w:ascii="Calibri" w:hAnsi="Calibri" w:cs="Arial"/>
          <w:i/>
          <w:iCs/>
          <w:sz w:val="32"/>
          <w:szCs w:val="32"/>
        </w:rPr>
        <w:t> </w:t>
      </w:r>
      <w:r>
        <w:rPr>
          <w:rStyle w:val="normaltextrun"/>
          <w:rFonts w:ascii="Calibri" w:hAnsi="Calibri" w:cs="Arial"/>
          <w:i/>
          <w:iCs/>
          <w:sz w:val="32"/>
          <w:szCs w:val="32"/>
        </w:rPr>
        <w:t>account by using the appropriate code below for your teacher and class.</w:t>
      </w:r>
      <w:r>
        <w:rPr>
          <w:rStyle w:val="eop"/>
          <w:rFonts w:ascii="Calibri" w:hAnsi="Calibri" w:cs="Arial"/>
          <w:sz w:val="32"/>
          <w:szCs w:val="32"/>
        </w:rPr>
        <w:t> </w:t>
      </w:r>
      <w:bookmarkStart w:id="0" w:name="_GoBack"/>
      <w:bookmarkEnd w:id="0"/>
    </w:p>
    <w:p w14:paraId="03D009A3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eop"/>
          <w:rFonts w:ascii="Calibri" w:hAnsi="Calibri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F0E7280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eop"/>
          <w:rFonts w:ascii="Calibri" w:hAnsi="Calibri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CE707CF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957B4C" w:rsidRPr="00957B4C" w:rsidSect="00E20D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1B712B" w14:textId="6A071615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GILLILAND:</w:t>
      </w:r>
      <w:r w:rsidRPr="00957B4C">
        <w:rPr>
          <w:rStyle w:val="eop"/>
          <w:rFonts w:ascii="Calibri" w:hAnsi="Calibri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47D16BF1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4826D6EA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1: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AGAHUVU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50FAB19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2: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CEJDUJW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5239AA1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3: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MUTWALH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1EFBCFA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4: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JOFOVGI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53175EC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5: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JAWUTGI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4585B3EE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5547918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GOLDEN:</w:t>
      </w:r>
      <w:r w:rsidRPr="00957B4C">
        <w:rPr>
          <w:rStyle w:val="eop"/>
          <w:rFonts w:ascii="Calibri" w:hAnsi="Calibri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4B65A13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1: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57B4C">
        <w:rPr>
          <w:rStyle w:val="spellingerror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pucucuo</w:t>
      </w:r>
      <w:proofErr w:type="spellEnd"/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62AA41E6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2: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57B4C">
        <w:rPr>
          <w:rStyle w:val="spellingerror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vewbuvu</w:t>
      </w:r>
      <w:proofErr w:type="spellEnd"/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8AEFAD5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3: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57B4C">
        <w:rPr>
          <w:rStyle w:val="spellingerror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mivlosd</w:t>
      </w:r>
      <w:proofErr w:type="spellEnd"/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BD994E6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4: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57B4C">
        <w:rPr>
          <w:rStyle w:val="spellingerror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kutlipv</w:t>
      </w:r>
      <w:proofErr w:type="spellEnd"/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531F506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6: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57B4C">
        <w:rPr>
          <w:rStyle w:val="spellingerror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palowig</w:t>
      </w:r>
      <w:proofErr w:type="spellEnd"/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7891CD3B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9D78167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F8B972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31368B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E31F07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4AED0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6DED23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B3969" w14:textId="65731809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spellingerror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McEVILLY</w:t>
      </w:r>
      <w:r w:rsidRPr="00957B4C">
        <w:rPr>
          <w:rStyle w:val="normaltextrun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Pr="00957B4C">
        <w:rPr>
          <w:rStyle w:val="eop"/>
          <w:rFonts w:ascii="Calibri" w:hAnsi="Calibri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6E56370D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808CE43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1: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57B4C">
        <w:rPr>
          <w:rStyle w:val="spellingerror"/>
          <w:rFonts w:ascii="Calibri" w:hAnsi="Calibr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zakikav</w:t>
      </w:r>
      <w:proofErr w:type="spellEnd"/>
      <w:r w:rsidRPr="00957B4C">
        <w:rPr>
          <w:rStyle w:val="normaltextrun"/>
          <w:rFonts w:ascii="Calibri" w:hAnsi="Calibr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eop"/>
          <w:rFonts w:ascii="Calibri" w:hAnsi="Calibr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75CB71D0" w14:textId="76989E96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3: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57B4C">
        <w:rPr>
          <w:rStyle w:val="spellingerror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fakobur</w:t>
      </w:r>
      <w:proofErr w:type="spellEnd"/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8DA3CAA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4: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57B4C">
        <w:rPr>
          <w:rStyle w:val="spellingerror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javlecu</w:t>
      </w:r>
      <w:proofErr w:type="spellEnd"/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756023B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5: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57B4C">
        <w:rPr>
          <w:rStyle w:val="spellingerror"/>
          <w:rFonts w:ascii="Calibri" w:hAnsi="Calibr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gienida</w:t>
      </w:r>
      <w:proofErr w:type="spellEnd"/>
      <w:r w:rsidRPr="00957B4C">
        <w:rPr>
          <w:rStyle w:val="eop"/>
          <w:rFonts w:ascii="Calibri" w:hAnsi="Calibr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9A034F4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6: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57B4C">
        <w:rPr>
          <w:rStyle w:val="spellingerror"/>
          <w:rFonts w:ascii="Calibri" w:hAnsi="Calibr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wunesfi</w:t>
      </w:r>
      <w:proofErr w:type="spellEnd"/>
      <w:r w:rsidRPr="00957B4C">
        <w:rPr>
          <w:rStyle w:val="eop"/>
          <w:rFonts w:ascii="Calibri" w:hAnsi="Calibr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621C2BDC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6DCB921A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UPTON:</w:t>
      </w:r>
      <w:r w:rsidRPr="00957B4C">
        <w:rPr>
          <w:rStyle w:val="eop"/>
          <w:rFonts w:ascii="Calibri" w:hAnsi="Calibri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5B0E0F6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DB31E66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2: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FESMAJU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BA21183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3: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WUHRUVV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3869BFD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4: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UKWAGCO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6E1B2B19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5: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RARBUDH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3515765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6: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FUCISIJ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292742B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477F4B1F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BAGLEY: </w:t>
      </w:r>
      <w:r w:rsidRPr="00957B4C">
        <w:rPr>
          <w:rStyle w:val="eop"/>
          <w:rFonts w:ascii="Calibri" w:hAnsi="Calibri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7971B243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3: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ZAFUDUM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9D0A88E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4: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AKULIHS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74DF1EEF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5: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VAMKEMJ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EB29E60" w14:textId="77777777" w:rsidR="00957B4C" w:rsidRP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6:</w:t>
      </w:r>
      <w:r w:rsidRPr="00957B4C">
        <w:rPr>
          <w:rStyle w:val="apple-converted-space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57B4C">
        <w:rPr>
          <w:rStyle w:val="normaltextrun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LAWNADB</w:t>
      </w:r>
      <w:r w:rsidRPr="00957B4C">
        <w:rPr>
          <w:rStyle w:val="eop"/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6D03D02" w14:textId="77777777" w:rsidR="00957B4C" w:rsidRDefault="00957B4C" w:rsidP="00957B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  <w:sz w:val="28"/>
          <w:szCs w:val="28"/>
        </w:rPr>
        <w:sectPr w:rsidR="00957B4C" w:rsidSect="00957B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72A3EA" w14:textId="3623646B" w:rsidR="00957B4C" w:rsidRDefault="00957B4C" w:rsidP="00957B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8"/>
          <w:szCs w:val="28"/>
        </w:rPr>
        <w:t> </w:t>
      </w:r>
    </w:p>
    <w:p w14:paraId="56F1828B" w14:textId="77777777" w:rsidR="00474A12" w:rsidRDefault="00957B4C"/>
    <w:sectPr w:rsidR="00474A12" w:rsidSect="00957B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4C"/>
    <w:rsid w:val="008A2CB5"/>
    <w:rsid w:val="00957B4C"/>
    <w:rsid w:val="00B86E56"/>
    <w:rsid w:val="00E024C3"/>
    <w:rsid w:val="00E20DF7"/>
    <w:rsid w:val="00E54008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7F9D0"/>
  <w15:chartTrackingRefBased/>
  <w15:docId w15:val="{71CEE603-7D94-8B45-BD39-305857D1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7B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57B4C"/>
  </w:style>
  <w:style w:type="character" w:customStyle="1" w:styleId="eop">
    <w:name w:val="eop"/>
    <w:basedOn w:val="DefaultParagraphFont"/>
    <w:rsid w:val="00957B4C"/>
  </w:style>
  <w:style w:type="character" w:customStyle="1" w:styleId="apple-converted-space">
    <w:name w:val="apple-converted-space"/>
    <w:basedOn w:val="DefaultParagraphFont"/>
    <w:rsid w:val="00957B4C"/>
  </w:style>
  <w:style w:type="character" w:customStyle="1" w:styleId="spellingerror">
    <w:name w:val="spellingerror"/>
    <w:basedOn w:val="DefaultParagraphFont"/>
    <w:rsid w:val="0095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Mindie Gilliland</dc:creator>
  <cp:keywords/>
  <dc:description/>
  <cp:lastModifiedBy>Mindie Gilliland</cp:lastModifiedBy>
  <cp:revision>1</cp:revision>
  <dcterms:created xsi:type="dcterms:W3CDTF">2019-12-11T17:23:00Z</dcterms:created>
  <dcterms:modified xsi:type="dcterms:W3CDTF">2019-12-11T17:25:00Z</dcterms:modified>
</cp:coreProperties>
</file>